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878" w:rsidP="006F2878" w:rsidRDefault="002C2E59" w14:paraId="5CF94A75" w14:textId="23A6B3DF" w14:noSpellErr="1">
      <w:pPr>
        <w:jc w:val="center"/>
        <w:rPr>
          <w:b w:val="1"/>
          <w:bCs w:val="1"/>
        </w:rPr>
      </w:pPr>
      <w:bookmarkStart w:name="_Hlk97725383" w:id="0"/>
      <w:bookmarkStart w:name="_Int_milWDYcL" w:id="1481830900"/>
      <w:r w:rsidRPr="0D65559D" w:rsidR="002C2E59">
        <w:rPr>
          <w:b w:val="1"/>
          <w:bCs w:val="1"/>
        </w:rPr>
        <w:t>M</w:t>
      </w:r>
      <w:r w:rsidRPr="0D65559D" w:rsidR="006F2878">
        <w:rPr>
          <w:b w:val="1"/>
          <w:bCs w:val="1"/>
        </w:rPr>
        <w:t>Sc Psychology</w:t>
      </w:r>
      <w:bookmarkEnd w:id="1481830900"/>
    </w:p>
    <w:p w:rsidRPr="006F2878" w:rsidR="00E315DB" w:rsidP="006F2878" w:rsidRDefault="006F2878" w14:paraId="637681AE" w14:textId="1E1B09CD">
      <w:pPr>
        <w:jc w:val="center"/>
        <w:rPr>
          <w:b w:val="1"/>
          <w:bCs w:val="1"/>
        </w:rPr>
      </w:pPr>
      <w:r w:rsidRPr="0D65559D" w:rsidR="006F2878">
        <w:rPr>
          <w:b w:val="1"/>
          <w:bCs w:val="1"/>
        </w:rPr>
        <w:t>Summer Activities and Reading</w:t>
      </w:r>
    </w:p>
    <w:p w:rsidR="00E70B48" w:rsidRDefault="00E70B48" w14:paraId="233B43E2" w14:textId="33A7F1DF"/>
    <w:p w:rsidR="0D65559D" w:rsidP="0D65559D" w:rsidRDefault="0D65559D" w14:paraId="3159CB0F" w14:textId="6C6EE9C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</w:pPr>
      <w:r w:rsidRPr="0D65559D" w:rsidR="0D6555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 xml:space="preserve">Please also find these on </w:t>
      </w:r>
      <w:r w:rsidRPr="0D65559D" w:rsidR="0D6555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>KeyLinks</w:t>
      </w:r>
      <w:r w:rsidRPr="0D65559D" w:rsidR="0D6555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 xml:space="preserve">: </w:t>
      </w:r>
      <w:hyperlink w:anchor="/list/900" r:id="R9dcd1d56d3484be0">
        <w:r w:rsidRPr="0D65559D" w:rsidR="0D65559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https://marjon.keylinks.org/#/list/900</w:t>
        </w:r>
      </w:hyperlink>
    </w:p>
    <w:p w:rsidR="0D65559D" w:rsidP="0D65559D" w:rsidRDefault="0D65559D" w14:paraId="7B0B786A" w14:textId="56A053A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</w:pPr>
    </w:p>
    <w:p w:rsidRPr="006F2878" w:rsidR="00E70B48" w:rsidRDefault="006F2878" w14:paraId="4CF6B767" w14:textId="7E9FA50E">
      <w:pPr>
        <w:rPr>
          <w:b/>
          <w:bCs/>
        </w:rPr>
      </w:pPr>
      <w:r w:rsidRPr="006F2878">
        <w:rPr>
          <w:b/>
          <w:bCs/>
        </w:rPr>
        <w:t>Websites, Apps and podcasts</w:t>
      </w:r>
    </w:p>
    <w:p w:rsidR="00E70B48" w:rsidRDefault="00E70B48" w14:paraId="26FE1442" w14:textId="4EA28D8C">
      <w:r>
        <w:t>British Psychological Society</w:t>
      </w:r>
      <w:r w:rsidR="00E315DB">
        <w:t xml:space="preserve"> </w:t>
      </w:r>
      <w:hyperlink w:history="1" r:id="rId7">
        <w:r w:rsidRPr="00F37495" w:rsidR="00E315DB">
          <w:rPr>
            <w:rStyle w:val="Hyperlink"/>
          </w:rPr>
          <w:t>www.bps.org.uk</w:t>
        </w:r>
      </w:hyperlink>
    </w:p>
    <w:p w:rsidR="00E315DB" w:rsidRDefault="00E315DB" w14:paraId="4D1D23CD" w14:textId="6E45E568">
      <w:r>
        <w:t>Research Digest App</w:t>
      </w:r>
      <w:r w:rsidR="006F2878">
        <w:t xml:space="preserve">: </w:t>
      </w:r>
      <w:hyperlink w:history="1" r:id="rId8">
        <w:r w:rsidRPr="00F37495" w:rsidR="006F2878">
          <w:rPr>
            <w:rStyle w:val="Hyperlink"/>
          </w:rPr>
          <w:t>https://digest.bps.org.uk/</w:t>
        </w:r>
      </w:hyperlink>
      <w:r w:rsidR="006F2878">
        <w:t xml:space="preserve"> </w:t>
      </w:r>
    </w:p>
    <w:p w:rsidR="00E315DB" w:rsidRDefault="00E315DB" w14:paraId="1E9BF49E" w14:textId="20531E47">
      <w:r>
        <w:t xml:space="preserve">The Psychologist: </w:t>
      </w:r>
      <w:hyperlink w:history="1" r:id="rId9">
        <w:r w:rsidRPr="00F37495">
          <w:rPr>
            <w:rStyle w:val="Hyperlink"/>
          </w:rPr>
          <w:t>https://thepsychologist.bps.org.uk/</w:t>
        </w:r>
      </w:hyperlink>
      <w:r>
        <w:t xml:space="preserve"> </w:t>
      </w:r>
    </w:p>
    <w:p w:rsidR="006F2878" w:rsidRDefault="006F2878" w14:paraId="1646CD4E" w14:textId="00E7D6E8">
      <w:r>
        <w:t xml:space="preserve">Psych Crunch: </w:t>
      </w:r>
      <w:hyperlink w:history="1" r:id="rId10">
        <w:r w:rsidRPr="00F37495">
          <w:rPr>
            <w:rStyle w:val="Hyperlink"/>
          </w:rPr>
          <w:t>https://digest.bps.org.uk/podcast/</w:t>
        </w:r>
      </w:hyperlink>
    </w:p>
    <w:p w:rsidR="00E70B48" w:rsidRDefault="00E70B48" w14:paraId="38BB5E6B" w14:textId="072211DB"/>
    <w:p w:rsidRPr="006F2878" w:rsidR="00E70B48" w:rsidRDefault="00E70B48" w14:paraId="4113B003" w14:textId="7970CE72">
      <w:pPr>
        <w:rPr>
          <w:b/>
          <w:bCs/>
        </w:rPr>
      </w:pPr>
      <w:r w:rsidRPr="006F2878">
        <w:rPr>
          <w:b/>
          <w:bCs/>
        </w:rPr>
        <w:t>TED Talks</w:t>
      </w:r>
    </w:p>
    <w:p w:rsidR="006F2878" w:rsidRDefault="006F2878" w14:paraId="5A8B7EC7" w14:textId="77777777">
      <w:r>
        <w:t xml:space="preserve">Chatterjee, A (2016). How your brain decides what is beautiful; </w:t>
      </w:r>
      <w:hyperlink w:history="1" r:id="rId11">
        <w:r w:rsidRPr="00F37495">
          <w:rPr>
            <w:rStyle w:val="Hyperlink"/>
          </w:rPr>
          <w:t>https://www.ted.com/talks/anjan_chatterjee_how_your_brain_decides_what_is_beautiful</w:t>
        </w:r>
      </w:hyperlink>
    </w:p>
    <w:p w:rsidR="006F2878" w:rsidRDefault="006F2878" w14:paraId="7566870A" w14:textId="77777777">
      <w:r>
        <w:t xml:space="preserve">McGonigal, K. (2013) How to make stress your friend; </w:t>
      </w:r>
      <w:hyperlink w:history="1" r:id="rId12">
        <w:r w:rsidRPr="00F37495">
          <w:rPr>
            <w:rStyle w:val="Hyperlink"/>
          </w:rPr>
          <w:t>https://www.ted.com/talks/kelly_mcgonigal_how_to_make_stress_your_friend</w:t>
        </w:r>
      </w:hyperlink>
    </w:p>
    <w:p w:rsidR="006F2878" w:rsidRDefault="006F2878" w14:paraId="79577614" w14:textId="77777777">
      <w:r>
        <w:t xml:space="preserve">Sacks, O. (2009) What hallucinations reveals about our minds; </w:t>
      </w:r>
      <w:hyperlink w:history="1" r:id="rId13">
        <w:r w:rsidRPr="00F37495">
          <w:rPr>
            <w:rStyle w:val="Hyperlink"/>
          </w:rPr>
          <w:t>https://www.ted.com/talks/oliver_sacks_what_hallucination_reveals_about_our_minds</w:t>
        </w:r>
      </w:hyperlink>
    </w:p>
    <w:p w:rsidR="006F2878" w:rsidRDefault="006F2878" w14:paraId="2B59C964" w14:textId="77777777">
      <w:r>
        <w:t xml:space="preserve">Scott, S. (2018) Why we should take laughter more seriously; </w:t>
      </w:r>
      <w:hyperlink w:history="1" r:id="rId14">
        <w:r w:rsidRPr="00F37495">
          <w:rPr>
            <w:rStyle w:val="Hyperlink"/>
          </w:rPr>
          <w:t>https://www.ted.com/talks/sophie_scott_why_we_should_take_laughter_more_seriously</w:t>
        </w:r>
      </w:hyperlink>
    </w:p>
    <w:p w:rsidR="006F2878" w:rsidRDefault="006F2878" w14:paraId="2E8FB900" w14:textId="77777777">
      <w:r>
        <w:t xml:space="preserve">Seligman, M. (2004). The new era of positive psychology; </w:t>
      </w:r>
      <w:hyperlink w:history="1" r:id="rId15">
        <w:r w:rsidRPr="00F37495">
          <w:rPr>
            <w:rStyle w:val="Hyperlink"/>
          </w:rPr>
          <w:t>https://www.ted.com/talks/martin_seligman_the_new_era_of_positive_psychology</w:t>
        </w:r>
      </w:hyperlink>
    </w:p>
    <w:p w:rsidR="00E70B48" w:rsidRDefault="00E70B48" w14:paraId="7A5551ED" w14:textId="5BF88031"/>
    <w:p w:rsidRPr="006F2878" w:rsidR="00E70B48" w:rsidRDefault="00E70B48" w14:paraId="675AB862" w14:textId="58BCA992">
      <w:pPr>
        <w:rPr>
          <w:b/>
          <w:bCs/>
        </w:rPr>
      </w:pPr>
      <w:r w:rsidRPr="006F2878">
        <w:rPr>
          <w:b/>
          <w:bCs/>
        </w:rPr>
        <w:t xml:space="preserve">Online </w:t>
      </w:r>
      <w:proofErr w:type="gramStart"/>
      <w:r w:rsidRPr="006F2878">
        <w:rPr>
          <w:b/>
          <w:bCs/>
        </w:rPr>
        <w:t>text books</w:t>
      </w:r>
      <w:proofErr w:type="gramEnd"/>
      <w:r w:rsidR="0066353E">
        <w:rPr>
          <w:b/>
          <w:bCs/>
        </w:rPr>
        <w:t xml:space="preserve"> – take a browse, read something which catches your eye!</w:t>
      </w:r>
    </w:p>
    <w:p w:rsidR="00E70B48" w:rsidRDefault="002C2E59" w14:paraId="56758C4E" w14:textId="60639F02">
      <w:hyperlink w:history="1" r:id="rId16">
        <w:r w:rsidRPr="00F37495" w:rsidR="00E70B48">
          <w:rPr>
            <w:rStyle w:val="Hyperlink"/>
          </w:rPr>
          <w:t>https://www.oercommons.org/hubs/open-textbooks</w:t>
        </w:r>
      </w:hyperlink>
    </w:p>
    <w:p w:rsidR="00E70B48" w:rsidRDefault="002C2E59" w14:paraId="5D7047A4" w14:textId="0BF7B3A8">
      <w:hyperlink w:history="1" r:id="rId17">
        <w:r w:rsidRPr="00F37495" w:rsidR="00E70B48">
          <w:rPr>
            <w:rStyle w:val="Hyperlink"/>
          </w:rPr>
          <w:t>https://socialsci.libretexts.org/Bookshelves</w:t>
        </w:r>
      </w:hyperlink>
    </w:p>
    <w:p w:rsidR="00E70B48" w:rsidRDefault="002C2E59" w14:paraId="6374619E" w14:textId="01704AB8">
      <w:hyperlink w:history="1" r:id="rId18">
        <w:r w:rsidRPr="00F37495" w:rsidR="00E315DB">
          <w:rPr>
            <w:rStyle w:val="Hyperlink"/>
          </w:rPr>
          <w:t>https://www.gutenberg.org/</w:t>
        </w:r>
      </w:hyperlink>
    </w:p>
    <w:p w:rsidR="00E70B48" w:rsidRDefault="002C2E59" w14:paraId="6C250427" w14:textId="0296896F">
      <w:hyperlink w:history="1" r:id="rId19">
        <w:r w:rsidRPr="00F37495" w:rsidR="00E315DB">
          <w:rPr>
            <w:rStyle w:val="Hyperlink"/>
          </w:rPr>
          <w:t>https://www.intechopen.com/books</w:t>
        </w:r>
      </w:hyperlink>
    </w:p>
    <w:p w:rsidR="00C27B11" w:rsidRDefault="00C27B11" w14:paraId="64232896" w14:textId="77777777"/>
    <w:p w:rsidRPr="001A2C06" w:rsidR="006F2878" w:rsidRDefault="006F2878" w14:paraId="4F996F61" w14:textId="71715E96">
      <w:pPr>
        <w:rPr>
          <w:b/>
          <w:bCs/>
        </w:rPr>
      </w:pPr>
      <w:r w:rsidRPr="001A2C06">
        <w:rPr>
          <w:b/>
          <w:bCs/>
        </w:rPr>
        <w:t>You tube channels</w:t>
      </w:r>
    </w:p>
    <w:p w:rsidR="006F2878" w:rsidRDefault="006F2878" w14:paraId="25469036" w14:textId="44038F5D">
      <w:r>
        <w:t xml:space="preserve">Paul </w:t>
      </w:r>
      <w:proofErr w:type="gramStart"/>
      <w:r>
        <w:t>Penn :</w:t>
      </w:r>
      <w:proofErr w:type="gramEnd"/>
      <w:r w:rsidR="001A2C06">
        <w:t xml:space="preserve"> Psychology of Effective Studying: </w:t>
      </w:r>
      <w:r>
        <w:t xml:space="preserve"> </w:t>
      </w:r>
      <w:hyperlink w:history="1" r:id="rId20">
        <w:r w:rsidRPr="00F37495" w:rsidR="00222B87">
          <w:rPr>
            <w:rStyle w:val="Hyperlink"/>
          </w:rPr>
          <w:t>https://www.youtube.com/channel/UC2A0ShD0Ed_p-dgMorby97w</w:t>
        </w:r>
      </w:hyperlink>
      <w:r w:rsidR="00222B87">
        <w:t xml:space="preserve"> </w:t>
      </w:r>
    </w:p>
    <w:p w:rsidR="001A2C06" w:rsidRDefault="001A2C06" w14:paraId="766F31F3" w14:textId="7551EF33">
      <w:r>
        <w:t xml:space="preserve">Sarah Scott: </w:t>
      </w:r>
      <w:hyperlink w:history="1" r:id="rId21">
        <w:r w:rsidRPr="00F37495">
          <w:rPr>
            <w:rStyle w:val="Hyperlink"/>
          </w:rPr>
          <w:t>https://www.youtube.com/channel/UCG8HXNkk0CQxzUdQ2adBENA</w:t>
        </w:r>
      </w:hyperlink>
    </w:p>
    <w:p w:rsidR="001A2C06" w:rsidRDefault="001A2C06" w14:paraId="0A0A70A7" w14:textId="27DC8327">
      <w:proofErr w:type="spellStart"/>
      <w:r>
        <w:t>Neuroscientifically</w:t>
      </w:r>
      <w:proofErr w:type="spellEnd"/>
      <w:r>
        <w:t xml:space="preserve"> Challenged: </w:t>
      </w:r>
      <w:hyperlink w:history="1" r:id="rId22">
        <w:r w:rsidRPr="00F37495">
          <w:rPr>
            <w:rStyle w:val="Hyperlink"/>
          </w:rPr>
          <w:t>https://www.youtube.com/channel/UCUgZq9PkDp1xaEivtcfJPSg</w:t>
        </w:r>
      </w:hyperlink>
    </w:p>
    <w:p w:rsidRPr="006F2878" w:rsidR="006F2878" w:rsidP="001A2C06" w:rsidRDefault="001A2C06" w14:paraId="217A8CFB" w14:textId="166ADFD9">
      <w:r>
        <w:t xml:space="preserve">British Psychological Society: </w:t>
      </w:r>
      <w:hyperlink w:history="1" r:id="rId23">
        <w:r w:rsidRPr="00F37495">
          <w:rPr>
            <w:rStyle w:val="Hyperlink"/>
          </w:rPr>
          <w:t>https://www.youtube.com/user/bpsmediacentre</w:t>
        </w:r>
      </w:hyperlink>
      <w:r>
        <w:t xml:space="preserve"> </w:t>
      </w:r>
      <w:bookmarkEnd w:id="0"/>
    </w:p>
    <w:sectPr w:rsidRPr="006F2878" w:rsidR="006F2878">
      <w:pgSz w:w="11906" w:h="16838" w:orient="portrait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ilWDYcL" int2:invalidationBookmarkName="" int2:hashCode="+QyU8gkfwVjU/8" int2:id="fIbu7Etb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48"/>
    <w:rsid w:val="001A2C06"/>
    <w:rsid w:val="00222B87"/>
    <w:rsid w:val="002C2E59"/>
    <w:rsid w:val="003649CF"/>
    <w:rsid w:val="0066353E"/>
    <w:rsid w:val="00693A8A"/>
    <w:rsid w:val="006F2878"/>
    <w:rsid w:val="00C27B11"/>
    <w:rsid w:val="00E315DB"/>
    <w:rsid w:val="00E70B48"/>
    <w:rsid w:val="0D65559D"/>
    <w:rsid w:val="63FD2ECC"/>
    <w:rsid w:val="736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FC4E"/>
  <w15:chartTrackingRefBased/>
  <w15:docId w15:val="{40D6ADA3-97F9-4540-B1F6-990A26C6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gest.bps.org.uk/" TargetMode="External" Id="rId8" /><Relationship Type="http://schemas.openxmlformats.org/officeDocument/2006/relationships/hyperlink" Target="https://www.ted.com/talks/oliver_sacks_what_hallucination_reveals_about_our_minds" TargetMode="External" Id="rId13" /><Relationship Type="http://schemas.openxmlformats.org/officeDocument/2006/relationships/hyperlink" Target="https://www.gutenberg.org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youtube.com/channel/UCG8HXNkk0CQxzUdQ2adBENA" TargetMode="External" Id="rId21" /><Relationship Type="http://schemas.openxmlformats.org/officeDocument/2006/relationships/hyperlink" Target="http://www.bps.org.uk" TargetMode="External" Id="rId7" /><Relationship Type="http://schemas.openxmlformats.org/officeDocument/2006/relationships/hyperlink" Target="https://www.ted.com/talks/kelly_mcgonigal_how_to_make_stress_your_friend" TargetMode="External" Id="rId12" /><Relationship Type="http://schemas.openxmlformats.org/officeDocument/2006/relationships/hyperlink" Target="https://socialsci.libretexts.org/Bookshelves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oercommons.org/hubs/open-textbooks" TargetMode="External" Id="rId16" /><Relationship Type="http://schemas.openxmlformats.org/officeDocument/2006/relationships/hyperlink" Target="https://www.youtube.com/channel/UC2A0ShD0Ed_p-dgMorby97w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ted.com/talks/anjan_chatterjee_how_your_brain_decides_what_is_beautiful" TargetMode="External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hyperlink" Target="https://www.ted.com/talks/martin_seligman_the_new_era_of_positive_psychology" TargetMode="External" Id="rId15" /><Relationship Type="http://schemas.openxmlformats.org/officeDocument/2006/relationships/hyperlink" Target="https://www.youtube.com/user/bpsmediacentre" TargetMode="External" Id="rId23" /><Relationship Type="http://schemas.openxmlformats.org/officeDocument/2006/relationships/hyperlink" Target="https://digest.bps.org.uk/podcast/" TargetMode="External" Id="rId10" /><Relationship Type="http://schemas.openxmlformats.org/officeDocument/2006/relationships/hyperlink" Target="https://www.intechopen.com/books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thepsychologist.bps.org.uk/" TargetMode="External" Id="rId9" /><Relationship Type="http://schemas.openxmlformats.org/officeDocument/2006/relationships/hyperlink" Target="https://www.ted.com/talks/sophie_scott_why_we_should_take_laughter_more_seriously" TargetMode="External" Id="rId14" /><Relationship Type="http://schemas.openxmlformats.org/officeDocument/2006/relationships/hyperlink" Target="https://www.youtube.com/channel/UCUgZq9PkDp1xaEivtcfJPSg" TargetMode="External" Id="rId22" /><Relationship Type="http://schemas.openxmlformats.org/officeDocument/2006/relationships/hyperlink" Target="https://marjon.keylinks.org/" TargetMode="External" Id="R9dcd1d56d3484be0" /><Relationship Type="http://schemas.microsoft.com/office/2020/10/relationships/intelligence" Target="intelligence2.xml" Id="R6d49643ee73c43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17d8e83-331d-4fe5-b637-793fc3edb9f8" xsi:nil="true"/>
    <Owner xmlns="417d8e83-331d-4fe5-b637-793fc3edb9f8">
      <UserInfo>
        <DisplayName/>
        <AccountId xsi:nil="true"/>
        <AccountType/>
      </UserInfo>
    </Owner>
    <Distribution_Groups xmlns="417d8e83-331d-4fe5-b637-793fc3edb9f8" xsi:nil="true"/>
    <Templates xmlns="417d8e83-331d-4fe5-b637-793fc3edb9f8" xsi:nil="true"/>
    <FolderType xmlns="417d8e83-331d-4fe5-b637-793fc3edb9f8" xsi:nil="true"/>
    <LMS_Mappings xmlns="417d8e83-331d-4fe5-b637-793fc3edb9f8" xsi:nil="true"/>
    <Has_Leaders_Only_SectionGroup xmlns="417d8e83-331d-4fe5-b637-793fc3edb9f8" xsi:nil="true"/>
    <Leaders xmlns="417d8e83-331d-4fe5-b637-793fc3edb9f8">
      <UserInfo>
        <DisplayName/>
        <AccountId xsi:nil="true"/>
        <AccountType/>
      </UserInfo>
    </Leaders>
    <DefaultSectionNames xmlns="417d8e83-331d-4fe5-b637-793fc3edb9f8" xsi:nil="true"/>
    <Invited_Members xmlns="417d8e83-331d-4fe5-b637-793fc3edb9f8" xsi:nil="true"/>
    <Members xmlns="417d8e83-331d-4fe5-b637-793fc3edb9f8">
      <UserInfo>
        <DisplayName/>
        <AccountId xsi:nil="true"/>
        <AccountType/>
      </UserInfo>
    </Members>
    <Self_Registration_Enabled xmlns="417d8e83-331d-4fe5-b637-793fc3edb9f8" xsi:nil="true"/>
    <CultureName xmlns="417d8e83-331d-4fe5-b637-793fc3edb9f8" xsi:nil="true"/>
    <IsNotebookLocked xmlns="417d8e83-331d-4fe5-b637-793fc3edb9f8" xsi:nil="true"/>
    <Is_Collaboration_Space_Locked xmlns="417d8e83-331d-4fe5-b637-793fc3edb9f8" xsi:nil="true"/>
    <Member_Groups xmlns="417d8e83-331d-4fe5-b637-793fc3edb9f8">
      <UserInfo>
        <DisplayName/>
        <AccountId xsi:nil="true"/>
        <AccountType/>
      </UserInfo>
    </Member_Groups>
    <NotebookType xmlns="417d8e83-331d-4fe5-b637-793fc3edb9f8" xsi:nil="true"/>
    <AppVersion xmlns="417d8e83-331d-4fe5-b637-793fc3edb9f8" xsi:nil="true"/>
    <TeamsChannelId xmlns="417d8e83-331d-4fe5-b637-793fc3edb9f8" xsi:nil="true"/>
    <Invited_Leaders xmlns="417d8e83-331d-4fe5-b637-793fc3edb9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B741308FC3458906C51E6CCECDF6" ma:contentTypeVersion="31" ma:contentTypeDescription="Create a new document." ma:contentTypeScope="" ma:versionID="8368d525e4724744e9e3e69ea7802eb8">
  <xsd:schema xmlns:xsd="http://www.w3.org/2001/XMLSchema" xmlns:xs="http://www.w3.org/2001/XMLSchema" xmlns:p="http://schemas.microsoft.com/office/2006/metadata/properties" xmlns:ns2="417d8e83-331d-4fe5-b637-793fc3edb9f8" xmlns:ns3="325a0f20-9a66-4086-b593-1e9886db8215" targetNamespace="http://schemas.microsoft.com/office/2006/metadata/properties" ma:root="true" ma:fieldsID="f35fa72a0a7aa6f4e40ac8b03f63e93e" ns2:_="" ns3:_="">
    <xsd:import namespace="417d8e83-331d-4fe5-b637-793fc3edb9f8"/>
    <xsd:import namespace="325a0f20-9a66-4086-b593-1e9886db821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8e83-331d-4fe5-b637-793fc3edb9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a0f20-9a66-4086-b593-1e9886db821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61AE3-E4C6-4C4B-B816-73175B7A07B9}">
  <ds:schemaRefs>
    <ds:schemaRef ds:uri="http://schemas.microsoft.com/office/2006/metadata/properties"/>
    <ds:schemaRef ds:uri="http://schemas.microsoft.com/office/infopath/2007/PartnerControls"/>
    <ds:schemaRef ds:uri="417d8e83-331d-4fe5-b637-793fc3edb9f8"/>
  </ds:schemaRefs>
</ds:datastoreItem>
</file>

<file path=customXml/itemProps2.xml><?xml version="1.0" encoding="utf-8"?>
<ds:datastoreItem xmlns:ds="http://schemas.openxmlformats.org/officeDocument/2006/customXml" ds:itemID="{99BD8963-11A1-44D2-BC4D-C97E37D71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F0093-0C93-4FD2-8273-25ABBDCC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d8e83-331d-4fe5-b637-793fc3edb9f8"/>
    <ds:schemaRef ds:uri="325a0f20-9a66-4086-b593-1e9886db8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 Bending</dc:creator>
  <keywords/>
  <dc:description/>
  <lastModifiedBy>Julia Lambert</lastModifiedBy>
  <revision>3</revision>
  <dcterms:created xsi:type="dcterms:W3CDTF">2022-03-29T13:07:00.0000000Z</dcterms:created>
  <dcterms:modified xsi:type="dcterms:W3CDTF">2022-05-23T20:43:42.1243414Z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0x0101002EA5B741308FC3458906C51E6CCECDF6</vt:lpwstr>
  </property>
</Properties>
</file>