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878" w:rsidP="006F2878" w:rsidRDefault="00194A0F" w14:paraId="5CF94A75" w14:textId="1F339EBA">
      <w:pPr>
        <w:jc w:val="center"/>
        <w:rPr>
          <w:b/>
          <w:bCs/>
        </w:rPr>
      </w:pPr>
      <w:bookmarkStart w:name="_Hlk97725383" w:id="0"/>
      <w:r>
        <w:rPr>
          <w:b/>
          <w:bCs/>
        </w:rPr>
        <w:t>M</w:t>
      </w:r>
      <w:r w:rsidR="006F2878">
        <w:rPr>
          <w:b/>
          <w:bCs/>
        </w:rPr>
        <w:t>Sc Psychology</w:t>
      </w:r>
      <w:r>
        <w:rPr>
          <w:b/>
          <w:bCs/>
        </w:rPr>
        <w:t xml:space="preserve"> for Leadership</w:t>
      </w:r>
    </w:p>
    <w:p w:rsidRPr="006F2878" w:rsidR="00E315DB" w:rsidP="006F2878" w:rsidRDefault="006F2878" w14:paraId="637681AE" w14:textId="7FCFBB40">
      <w:pPr>
        <w:jc w:val="center"/>
        <w:rPr>
          <w:b w:val="1"/>
          <w:bCs w:val="1"/>
        </w:rPr>
      </w:pPr>
      <w:r w:rsidRPr="356AB97A" w:rsidR="006F2878">
        <w:rPr>
          <w:b w:val="1"/>
          <w:bCs w:val="1"/>
        </w:rPr>
        <w:t>Summer Activities and Reading</w:t>
      </w:r>
    </w:p>
    <w:p w:rsidR="00E70B48" w:rsidP="356AB97A" w:rsidRDefault="00E70B48" w14:paraId="3BFC23D7" w14:textId="18B0BC1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</w:pPr>
    </w:p>
    <w:p w:rsidR="00E70B48" w:rsidP="356AB97A" w:rsidRDefault="00E70B48" w14:paraId="233B43E2" w14:textId="1E761CC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</w:pPr>
      <w:r w:rsidRPr="356AB97A" w:rsidR="356AB9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 xml:space="preserve">Please also find these on </w:t>
      </w:r>
      <w:r w:rsidRPr="356AB97A" w:rsidR="356AB9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>KeyLinks</w:t>
      </w:r>
      <w:r w:rsidRPr="356AB97A" w:rsidR="356AB9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 xml:space="preserve">: </w:t>
      </w:r>
      <w:hyperlink w:anchor="/list/925" r:id="R01c81801024f4391">
        <w:r w:rsidRPr="356AB97A" w:rsidR="356AB9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https://marjon.keylinks.org/#/list/925</w:t>
        </w:r>
      </w:hyperlink>
    </w:p>
    <w:p w:rsidR="356AB97A" w:rsidP="356AB97A" w:rsidRDefault="356AB97A" w14:paraId="531FA8C4" w14:textId="5333F7D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</w:pPr>
    </w:p>
    <w:p w:rsidRPr="006F2878" w:rsidR="00E70B48" w:rsidRDefault="00FE182E" w14:paraId="4CF6B767" w14:textId="5B6CF5C7">
      <w:pPr>
        <w:rPr>
          <w:b/>
          <w:bCs/>
        </w:rPr>
      </w:pPr>
      <w:r>
        <w:rPr>
          <w:b/>
          <w:bCs/>
        </w:rPr>
        <w:t>P</w:t>
      </w:r>
      <w:r w:rsidRPr="006F2878" w:rsidR="006F2878">
        <w:rPr>
          <w:b/>
          <w:bCs/>
        </w:rPr>
        <w:t>odcasts</w:t>
      </w:r>
    </w:p>
    <w:p w:rsidR="00194A0F" w:rsidRDefault="00194A0F" w14:paraId="18BFD490" w14:textId="2BF4061F">
      <w:r>
        <w:t xml:space="preserve">TED Business: </w:t>
      </w:r>
      <w:hyperlink w:history="1" r:id="rId7">
        <w:r w:rsidRPr="004A471B">
          <w:rPr>
            <w:rStyle w:val="Hyperlink"/>
          </w:rPr>
          <w:t>https://www.ted.com/podcasts/ted_business</w:t>
        </w:r>
      </w:hyperlink>
    </w:p>
    <w:p w:rsidR="00C56CDD" w:rsidRDefault="00C56CDD" w14:paraId="4B9B9486" w14:textId="2E453CCE">
      <w:r>
        <w:t xml:space="preserve">Tayo Rockson: </w:t>
      </w:r>
      <w:hyperlink w:history="1" r:id="rId8">
        <w:r w:rsidRPr="004A471B">
          <w:rPr>
            <w:rStyle w:val="Hyperlink"/>
          </w:rPr>
          <w:t>https://tayorockson.com/media-podcast</w:t>
        </w:r>
      </w:hyperlink>
      <w:r>
        <w:t xml:space="preserve"> </w:t>
      </w:r>
    </w:p>
    <w:p w:rsidR="006F2878" w:rsidRDefault="006F2878" w14:paraId="1646CD4E" w14:textId="00E7D6E8">
      <w:r>
        <w:t xml:space="preserve">Psych Crunch: </w:t>
      </w:r>
      <w:hyperlink w:history="1" r:id="rId9">
        <w:r w:rsidRPr="00F37495">
          <w:rPr>
            <w:rStyle w:val="Hyperlink"/>
          </w:rPr>
          <w:t>https://digest.bps.org.uk/podcast/</w:t>
        </w:r>
      </w:hyperlink>
    </w:p>
    <w:p w:rsidR="00E70B48" w:rsidRDefault="00E70B48" w14:paraId="38BB5E6B" w14:textId="072211DB"/>
    <w:p w:rsidR="00E70B48" w:rsidRDefault="00E70B48" w14:paraId="4113B003" w14:textId="055903A2">
      <w:pPr>
        <w:rPr>
          <w:b/>
          <w:bCs/>
        </w:rPr>
      </w:pPr>
      <w:r w:rsidRPr="006F2878">
        <w:rPr>
          <w:b/>
          <w:bCs/>
        </w:rPr>
        <w:t>TED Talks</w:t>
      </w:r>
    </w:p>
    <w:p w:rsidRPr="00C56CDD" w:rsidR="00C56CDD" w:rsidRDefault="00C56CDD" w14:paraId="42ED0E68" w14:textId="7A964D2C">
      <w:r w:rsidRPr="00C56CDD">
        <w:t xml:space="preserve">De Botton, A. (2009) A kinder, gentler, philosophy of success; </w:t>
      </w:r>
      <w:hyperlink w:history="1" r:id="rId10">
        <w:r w:rsidRPr="00C56CDD">
          <w:rPr>
            <w:rStyle w:val="Hyperlink"/>
          </w:rPr>
          <w:t>https://www.ted.com/talks/alain_de_botton_a_kinder_gentler_philosophy_of_success?referrer=playlist-talks_for_when_you_feel_like_y#t-18792</w:t>
        </w:r>
      </w:hyperlink>
      <w:r w:rsidRPr="00C56CDD">
        <w:t xml:space="preserve"> </w:t>
      </w:r>
    </w:p>
    <w:p w:rsidR="006F2878" w:rsidRDefault="006F2878" w14:paraId="7566870A" w14:textId="77777777">
      <w:r>
        <w:t xml:space="preserve">McGonigal, K. (2013) How to make stress your friend; </w:t>
      </w:r>
      <w:hyperlink w:history="1" r:id="rId11">
        <w:r w:rsidRPr="00F37495">
          <w:rPr>
            <w:rStyle w:val="Hyperlink"/>
          </w:rPr>
          <w:t>https://www.ted.com/talks/kelly_mcgonigal_how_to_make_stress_your_friend</w:t>
        </w:r>
      </w:hyperlink>
    </w:p>
    <w:p w:rsidR="00C56CDD" w:rsidRDefault="006F2878" w14:paraId="1EBB1BC8" w14:textId="5EE8E74B">
      <w:pPr>
        <w:rPr>
          <w:rStyle w:val="Hyperlink"/>
        </w:rPr>
      </w:pPr>
      <w:r>
        <w:t xml:space="preserve">Seligman, M. (2004). The new era of positive psychology; </w:t>
      </w:r>
      <w:hyperlink w:history="1" r:id="rId12">
        <w:r w:rsidRPr="00F37495">
          <w:rPr>
            <w:rStyle w:val="Hyperlink"/>
          </w:rPr>
          <w:t>https://www.ted.com/talks/martin_seligman_the_new_era_of_positive_psychology</w:t>
        </w:r>
      </w:hyperlink>
    </w:p>
    <w:p w:rsidR="00C56CDD" w:rsidRDefault="00C56CDD" w14:paraId="0EE0D58A" w14:textId="2C6B6460">
      <w:pPr>
        <w:rPr>
          <w:rStyle w:val="Hyperlink"/>
        </w:rPr>
      </w:pPr>
      <w:r w:rsidRPr="00C56CDD">
        <w:rPr>
          <w:rStyle w:val="Hyperlink"/>
          <w:color w:val="auto"/>
          <w:u w:val="none"/>
        </w:rPr>
        <w:t>Sinek, S. (2009) How great leaders inspire action:</w:t>
      </w:r>
      <w:r>
        <w:rPr>
          <w:rStyle w:val="Hyperlink"/>
          <w:color w:val="auto"/>
          <w:u w:val="none"/>
        </w:rPr>
        <w:t xml:space="preserve"> </w:t>
      </w:r>
      <w:hyperlink w:history="1" r:id="rId13">
        <w:r w:rsidRPr="004A471B">
          <w:rPr>
            <w:rStyle w:val="Hyperlink"/>
          </w:rPr>
          <w:t>https://www.ted.com/talks/simon_sinek_how_great_leaders_inspire_action?referrer=playlist-tips_for_inclusive_leadership&amp;autoplay=true</w:t>
        </w:r>
      </w:hyperlink>
    </w:p>
    <w:p w:rsidR="00C56CDD" w:rsidRDefault="00C56CDD" w14:paraId="2CB82AD3" w14:textId="43BD65E6">
      <w:r w:rsidRPr="00C56CDD">
        <w:rPr>
          <w:rStyle w:val="Hyperlink"/>
          <w:color w:val="auto"/>
          <w:u w:val="none"/>
        </w:rPr>
        <w:t>Williams, S. (2021) The Riggest test of leadership:</w:t>
      </w:r>
      <w:r>
        <w:rPr>
          <w:rStyle w:val="Hyperlink"/>
          <w:color w:val="auto"/>
        </w:rPr>
        <w:t xml:space="preserve"> </w:t>
      </w:r>
      <w:r w:rsidRPr="00C56CDD">
        <w:rPr>
          <w:rStyle w:val="Hyperlink"/>
        </w:rPr>
        <w:t>https://www.ted.com/talks/sophie_williams_the_rigged_test_of_leadership</w:t>
      </w:r>
    </w:p>
    <w:p w:rsidR="00E70B48" w:rsidRDefault="00E70B48" w14:paraId="7A5551ED" w14:textId="5BF88031"/>
    <w:p w:rsidRPr="006F2878" w:rsidR="00E70B48" w:rsidRDefault="00E70B48" w14:paraId="675AB862" w14:textId="58BCA992">
      <w:pPr>
        <w:rPr>
          <w:b/>
          <w:bCs/>
        </w:rPr>
      </w:pPr>
      <w:r w:rsidRPr="006F2878">
        <w:rPr>
          <w:b/>
          <w:bCs/>
        </w:rPr>
        <w:t>Online text books</w:t>
      </w:r>
      <w:r w:rsidR="0066353E">
        <w:rPr>
          <w:b/>
          <w:bCs/>
        </w:rPr>
        <w:t xml:space="preserve"> – take a browse, read something which catches your eye!</w:t>
      </w:r>
    </w:p>
    <w:p w:rsidR="00E70B48" w:rsidRDefault="00FE182E" w14:paraId="56758C4E" w14:textId="60639F02">
      <w:hyperlink w:history="1" r:id="rId14">
        <w:r w:rsidRPr="00F37495" w:rsidR="00E70B48">
          <w:rPr>
            <w:rStyle w:val="Hyperlink"/>
          </w:rPr>
          <w:t>https://www.oercommons.org/hubs/open-textbooks</w:t>
        </w:r>
      </w:hyperlink>
    </w:p>
    <w:p w:rsidR="00E70B48" w:rsidRDefault="00FE182E" w14:paraId="5D7047A4" w14:textId="0BF7B3A8">
      <w:hyperlink w:history="1" r:id="rId15">
        <w:r w:rsidRPr="00F37495" w:rsidR="00E70B48">
          <w:rPr>
            <w:rStyle w:val="Hyperlink"/>
          </w:rPr>
          <w:t>https://socialsci.libretexts.org/Bookshelves</w:t>
        </w:r>
      </w:hyperlink>
    </w:p>
    <w:p w:rsidR="00E70B48" w:rsidRDefault="00FE182E" w14:paraId="6374619E" w14:textId="01704AB8">
      <w:hyperlink w:history="1" r:id="rId16">
        <w:r w:rsidRPr="00F37495" w:rsidR="00E315DB">
          <w:rPr>
            <w:rStyle w:val="Hyperlink"/>
          </w:rPr>
          <w:t>https://www.gutenberg.org/</w:t>
        </w:r>
      </w:hyperlink>
    </w:p>
    <w:p w:rsidR="00E70B48" w:rsidRDefault="00FE182E" w14:paraId="6C250427" w14:textId="0296896F">
      <w:hyperlink w:history="1" r:id="rId17">
        <w:r w:rsidRPr="00F37495" w:rsidR="00E315DB">
          <w:rPr>
            <w:rStyle w:val="Hyperlink"/>
          </w:rPr>
          <w:t>https://www.intechopen.com/books</w:t>
        </w:r>
      </w:hyperlink>
    </w:p>
    <w:p w:rsidR="00C27B11" w:rsidRDefault="00C27B11" w14:paraId="64232896" w14:textId="77777777"/>
    <w:p w:rsidRPr="001A2C06" w:rsidR="006F2878" w:rsidRDefault="006F2878" w14:paraId="4F996F61" w14:textId="50937F81">
      <w:pPr>
        <w:rPr>
          <w:b/>
          <w:bCs/>
        </w:rPr>
      </w:pPr>
      <w:r w:rsidRPr="001A2C06">
        <w:rPr>
          <w:b/>
          <w:bCs/>
        </w:rPr>
        <w:t>You tube channels</w:t>
      </w:r>
      <w:r w:rsidR="00C56CDD">
        <w:rPr>
          <w:b/>
          <w:bCs/>
        </w:rPr>
        <w:t xml:space="preserve"> and other</w:t>
      </w:r>
    </w:p>
    <w:p w:rsidR="006F2878" w:rsidRDefault="006F2878" w14:paraId="25469036" w14:textId="44038F5D">
      <w:r>
        <w:t>Paul Penn :</w:t>
      </w:r>
      <w:r w:rsidR="001A2C06">
        <w:t xml:space="preserve"> Psychology of Effective Studying: </w:t>
      </w:r>
      <w:r>
        <w:t xml:space="preserve"> </w:t>
      </w:r>
      <w:hyperlink w:history="1" r:id="rId18">
        <w:r w:rsidRPr="00F37495" w:rsidR="00222B87">
          <w:rPr>
            <w:rStyle w:val="Hyperlink"/>
          </w:rPr>
          <w:t>https://www.youtube.com/channel/UC2A0ShD0Ed_p-dgMorby97w</w:t>
        </w:r>
      </w:hyperlink>
      <w:r w:rsidR="00222B87">
        <w:t xml:space="preserve"> </w:t>
      </w:r>
    </w:p>
    <w:p w:rsidR="006F2878" w:rsidP="001A2C06" w:rsidRDefault="00C56CDD" w14:paraId="217A8CFB" w14:textId="60A1F0C9">
      <w:r>
        <w:t>Alex Haslam: The New Psychology of Leadership:</w:t>
      </w:r>
      <w:hyperlink w:history="1" r:id="rId19">
        <w:r w:rsidRPr="004A471B">
          <w:rPr>
            <w:rStyle w:val="Hyperlink"/>
          </w:rPr>
          <w:t>https://www.youtube.com/watch?v=nwcf_E9pUUA</w:t>
        </w:r>
      </w:hyperlink>
      <w:r>
        <w:t xml:space="preserve"> </w:t>
      </w:r>
      <w:r w:rsidR="001A2C06">
        <w:t xml:space="preserve"> </w:t>
      </w:r>
      <w:bookmarkEnd w:id="0"/>
    </w:p>
    <w:p w:rsidRPr="006F2878" w:rsidR="00C56CDD" w:rsidP="001A2C06" w:rsidRDefault="00C56CDD" w14:paraId="3F9F39A5" w14:textId="50F941AA">
      <w:r>
        <w:t xml:space="preserve">Ella Rhodes: The Psychologist Guide to Leadership:  </w:t>
      </w:r>
      <w:hyperlink w:history="1" r:id="rId20">
        <w:r w:rsidRPr="004A471B">
          <w:rPr>
            <w:rStyle w:val="Hyperlink"/>
          </w:rPr>
          <w:t>https://thepsychologist.bps.org.uk/volume-29/june/guide-toleadership</w:t>
        </w:r>
      </w:hyperlink>
      <w:r>
        <w:t xml:space="preserve"> </w:t>
      </w:r>
    </w:p>
    <w:sectPr w:rsidRPr="006F2878" w:rsidR="00C56CDD">
      <w:pgSz w:w="11906" w:h="16838" w:orient="portrait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48"/>
    <w:rsid w:val="00194A0F"/>
    <w:rsid w:val="001A2C06"/>
    <w:rsid w:val="00222B87"/>
    <w:rsid w:val="003649CF"/>
    <w:rsid w:val="0066353E"/>
    <w:rsid w:val="00693A8A"/>
    <w:rsid w:val="006F2878"/>
    <w:rsid w:val="00C27B11"/>
    <w:rsid w:val="00C56CDD"/>
    <w:rsid w:val="00E315DB"/>
    <w:rsid w:val="00E70B48"/>
    <w:rsid w:val="00FE182E"/>
    <w:rsid w:val="356AB97A"/>
    <w:rsid w:val="53E9F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FC4E"/>
  <w15:chartTrackingRefBased/>
  <w15:docId w15:val="{40D6ADA3-97F9-4540-B1F6-990A26C6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ayorockson.com/media-podcast" TargetMode="External" Id="rId8" /><Relationship Type="http://schemas.openxmlformats.org/officeDocument/2006/relationships/hyperlink" Target="https://www.ted.com/talks/simon_sinek_how_great_leaders_inspire_action?referrer=playlist-tips_for_inclusive_leadership&amp;autoplay=true" TargetMode="External" Id="rId13" /><Relationship Type="http://schemas.openxmlformats.org/officeDocument/2006/relationships/hyperlink" Target="https://www.youtube.com/channel/UC2A0ShD0Ed_p-dgMorby97w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hyperlink" Target="https://www.ted.com/podcasts/ted_business" TargetMode="External" Id="rId7" /><Relationship Type="http://schemas.openxmlformats.org/officeDocument/2006/relationships/hyperlink" Target="https://www.ted.com/talks/martin_seligman_the_new_era_of_positive_psychology" TargetMode="External" Id="rId12" /><Relationship Type="http://schemas.openxmlformats.org/officeDocument/2006/relationships/hyperlink" Target="https://www.intechopen.com/book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gutenberg.org/" TargetMode="External" Id="rId16" /><Relationship Type="http://schemas.openxmlformats.org/officeDocument/2006/relationships/hyperlink" Target="https://thepsychologist.bps.org.uk/volume-29/june/guide-toleadership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ted.com/talks/kelly_mcgonigal_how_to_make_stress_your_friend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socialsci.libretexts.org/Bookshelves" TargetMode="External" Id="rId15" /><Relationship Type="http://schemas.openxmlformats.org/officeDocument/2006/relationships/hyperlink" Target="https://www.ted.com/talks/alain_de_botton_a_kinder_gentler_philosophy_of_success?referrer=playlist-talks_for_when_you_feel_like_y#t-18792" TargetMode="External" Id="rId10" /><Relationship Type="http://schemas.openxmlformats.org/officeDocument/2006/relationships/hyperlink" Target="https://www.youtube.com/watch?v=nwcf_E9pUUA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digest.bps.org.uk/podcast/" TargetMode="External" Id="rId9" /><Relationship Type="http://schemas.openxmlformats.org/officeDocument/2006/relationships/hyperlink" Target="https://www.oercommons.org/hubs/open-textbooks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marjon.keylinks.org/" TargetMode="External" Id="R01c81801024f43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17d8e83-331d-4fe5-b637-793fc3edb9f8" xsi:nil="true"/>
    <Owner xmlns="417d8e83-331d-4fe5-b637-793fc3edb9f8">
      <UserInfo>
        <DisplayName/>
        <AccountId xsi:nil="true"/>
        <AccountType/>
      </UserInfo>
    </Owner>
    <Distribution_Groups xmlns="417d8e83-331d-4fe5-b637-793fc3edb9f8" xsi:nil="true"/>
    <Templates xmlns="417d8e83-331d-4fe5-b637-793fc3edb9f8" xsi:nil="true"/>
    <FolderType xmlns="417d8e83-331d-4fe5-b637-793fc3edb9f8" xsi:nil="true"/>
    <LMS_Mappings xmlns="417d8e83-331d-4fe5-b637-793fc3edb9f8" xsi:nil="true"/>
    <Has_Leaders_Only_SectionGroup xmlns="417d8e83-331d-4fe5-b637-793fc3edb9f8" xsi:nil="true"/>
    <Leaders xmlns="417d8e83-331d-4fe5-b637-793fc3edb9f8">
      <UserInfo>
        <DisplayName/>
        <AccountId xsi:nil="true"/>
        <AccountType/>
      </UserInfo>
    </Leaders>
    <DefaultSectionNames xmlns="417d8e83-331d-4fe5-b637-793fc3edb9f8" xsi:nil="true"/>
    <Invited_Members xmlns="417d8e83-331d-4fe5-b637-793fc3edb9f8" xsi:nil="true"/>
    <Members xmlns="417d8e83-331d-4fe5-b637-793fc3edb9f8">
      <UserInfo>
        <DisplayName/>
        <AccountId xsi:nil="true"/>
        <AccountType/>
      </UserInfo>
    </Members>
    <Self_Registration_Enabled xmlns="417d8e83-331d-4fe5-b637-793fc3edb9f8" xsi:nil="true"/>
    <CultureName xmlns="417d8e83-331d-4fe5-b637-793fc3edb9f8" xsi:nil="true"/>
    <IsNotebookLocked xmlns="417d8e83-331d-4fe5-b637-793fc3edb9f8" xsi:nil="true"/>
    <Is_Collaboration_Space_Locked xmlns="417d8e83-331d-4fe5-b637-793fc3edb9f8" xsi:nil="true"/>
    <Member_Groups xmlns="417d8e83-331d-4fe5-b637-793fc3edb9f8">
      <UserInfo>
        <DisplayName/>
        <AccountId xsi:nil="true"/>
        <AccountType/>
      </UserInfo>
    </Member_Groups>
    <NotebookType xmlns="417d8e83-331d-4fe5-b637-793fc3edb9f8" xsi:nil="true"/>
    <AppVersion xmlns="417d8e83-331d-4fe5-b637-793fc3edb9f8" xsi:nil="true"/>
    <TeamsChannelId xmlns="417d8e83-331d-4fe5-b637-793fc3edb9f8" xsi:nil="true"/>
    <Invited_Leaders xmlns="417d8e83-331d-4fe5-b637-793fc3edb9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B741308FC3458906C51E6CCECDF6" ma:contentTypeVersion="31" ma:contentTypeDescription="Create a new document." ma:contentTypeScope="" ma:versionID="8368d525e4724744e9e3e69ea7802eb8">
  <xsd:schema xmlns:xsd="http://www.w3.org/2001/XMLSchema" xmlns:xs="http://www.w3.org/2001/XMLSchema" xmlns:p="http://schemas.microsoft.com/office/2006/metadata/properties" xmlns:ns2="417d8e83-331d-4fe5-b637-793fc3edb9f8" xmlns:ns3="325a0f20-9a66-4086-b593-1e9886db8215" targetNamespace="http://schemas.microsoft.com/office/2006/metadata/properties" ma:root="true" ma:fieldsID="f35fa72a0a7aa6f4e40ac8b03f63e93e" ns2:_="" ns3:_="">
    <xsd:import namespace="417d8e83-331d-4fe5-b637-793fc3edb9f8"/>
    <xsd:import namespace="325a0f20-9a66-4086-b593-1e9886db821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8e83-331d-4fe5-b637-793fc3edb9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a0f20-9a66-4086-b593-1e9886db821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61AE3-E4C6-4C4B-B816-73175B7A07B9}">
  <ds:schemaRefs>
    <ds:schemaRef ds:uri="http://schemas.microsoft.com/office/2006/metadata/properties"/>
    <ds:schemaRef ds:uri="http://schemas.microsoft.com/office/infopath/2007/PartnerControls"/>
    <ds:schemaRef ds:uri="417d8e83-331d-4fe5-b637-793fc3edb9f8"/>
  </ds:schemaRefs>
</ds:datastoreItem>
</file>

<file path=customXml/itemProps2.xml><?xml version="1.0" encoding="utf-8"?>
<ds:datastoreItem xmlns:ds="http://schemas.openxmlformats.org/officeDocument/2006/customXml" ds:itemID="{99BD8963-11A1-44D2-BC4D-C97E37D71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F0093-0C93-4FD2-8273-25ABBDCC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d8e83-331d-4fe5-b637-793fc3edb9f8"/>
    <ds:schemaRef ds:uri="325a0f20-9a66-4086-b593-1e9886db8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 Bending</dc:creator>
  <keywords/>
  <dc:description/>
  <lastModifiedBy>Julia Lambert</lastModifiedBy>
  <revision>4</revision>
  <dcterms:created xsi:type="dcterms:W3CDTF">2022-04-05T13:49:00.0000000Z</dcterms:created>
  <dcterms:modified xsi:type="dcterms:W3CDTF">2022-05-23T20:46:38.7293994Z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0x0101002EA5B741308FC3458906C51E6CCECDF6</vt:lpwstr>
  </property>
</Properties>
</file>